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D13B" w14:textId="77777777"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14:paraId="0A9AAB04" w14:textId="77777777"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14:paraId="6A9F5F1D" w14:textId="0BE7E3B9" w:rsidR="00E56DAA" w:rsidRPr="00D40E1D" w:rsidRDefault="00D40E1D" w:rsidP="00512AE7">
      <w:pPr>
        <w:pStyle w:val="Bodytext30"/>
        <w:shd w:val="clear" w:color="auto" w:fill="auto"/>
        <w:spacing w:before="0" w:after="237" w:line="24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="009B4341">
        <w:rPr>
          <w:rFonts w:asciiTheme="minorHAnsi" w:hAnsiTheme="minorHAnsi" w:cstheme="minorHAnsi"/>
          <w:sz w:val="22"/>
          <w:szCs w:val="22"/>
        </w:rPr>
        <w:t>osoba ds. kadr i płac</w:t>
      </w:r>
    </w:p>
    <w:p w14:paraId="7F10D13E" w14:textId="7B926F06"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9B4341">
        <w:rPr>
          <w:rFonts w:ascii="Calibri" w:hAnsi="Calibri" w:cs="Calibri"/>
          <w:sz w:val="20"/>
          <w:szCs w:val="20"/>
        </w:rPr>
        <w:t>22</w:t>
      </w:r>
      <w:r w:rsidR="009E7B47">
        <w:rPr>
          <w:rFonts w:ascii="Calibri" w:hAnsi="Calibri" w:cs="Calibri"/>
          <w:sz w:val="20"/>
          <w:szCs w:val="20"/>
        </w:rPr>
        <w:t>.</w:t>
      </w:r>
      <w:r w:rsidR="009B4341">
        <w:rPr>
          <w:rFonts w:ascii="Calibri" w:hAnsi="Calibri" w:cs="Calibri"/>
          <w:sz w:val="20"/>
          <w:szCs w:val="20"/>
        </w:rPr>
        <w:t>04</w:t>
      </w:r>
      <w:bookmarkStart w:id="0" w:name="_GoBack"/>
      <w:bookmarkEnd w:id="0"/>
      <w:r w:rsidR="00224EF0">
        <w:rPr>
          <w:rFonts w:ascii="Calibri" w:hAnsi="Calibri" w:cs="Calibri"/>
          <w:sz w:val="20"/>
          <w:szCs w:val="20"/>
        </w:rPr>
        <w:t>.202</w:t>
      </w:r>
      <w:r w:rsidR="004847AA">
        <w:rPr>
          <w:rFonts w:ascii="Calibri" w:hAnsi="Calibri" w:cs="Calibri"/>
          <w:sz w:val="20"/>
          <w:szCs w:val="20"/>
        </w:rPr>
        <w:t>6</w:t>
      </w:r>
      <w:r w:rsidR="00224EF0">
        <w:rPr>
          <w:rFonts w:ascii="Calibri" w:hAnsi="Calibri" w:cs="Calibri"/>
          <w:sz w:val="20"/>
          <w:szCs w:val="20"/>
        </w:rPr>
        <w:t xml:space="preserve"> r.</w:t>
      </w:r>
    </w:p>
    <w:p w14:paraId="43384570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60CCB4B9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283E11A6" w14:textId="77777777"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14:paraId="7037CB1E" w14:textId="77777777"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14:paraId="2778387C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14:paraId="4A1BA6D1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14:paraId="21DB7B7E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14:paraId="7C1D42E6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99C5F41" w14:textId="77777777"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14:paraId="4EFEF117" w14:textId="77777777"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14:paraId="2573ED34" w14:textId="77777777"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14:paraId="6B5FA24E" w14:textId="77777777"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14:paraId="4EE26FF0" w14:textId="77777777"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5FED2FB7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294C5E0B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71C08850" w14:textId="77777777"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14:paraId="023A475F" w14:textId="77777777"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14:paraId="10D0C6FB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14:paraId="346E38E5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3896C08" w14:textId="77777777"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14:paraId="4A022348" w14:textId="77777777"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4F1059B9" w14:textId="77777777"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14:paraId="414EDC8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96E39F3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4B1E72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17FCE49C" w14:textId="77777777"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14:paraId="5BDB05AB" w14:textId="77777777"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14:paraId="7C755885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14:paraId="3CD1D9A2" w14:textId="77777777"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996E44E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0CC176FB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55CCA104" w14:textId="3283637D" w:rsidR="00B75146" w:rsidRPr="004847AA" w:rsidRDefault="00A16771" w:rsidP="004847AA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14:paraId="2649ED99" w14:textId="77777777"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14:paraId="7D2CC392" w14:textId="77777777"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14:paraId="3957B2B3" w14:textId="77777777"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14:paraId="24A651AC" w14:textId="77777777" w:rsidR="004847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>1) podaje się jeśli jest to niezbędne do wykonywania pracy określonego rodzaju lub na określonym stanowisku</w:t>
      </w:r>
    </w:p>
    <w:p w14:paraId="6AA43F83" w14:textId="5269170E" w:rsidR="00B75146" w:rsidRPr="00E56D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224EF0"/>
    <w:rsid w:val="00336EBD"/>
    <w:rsid w:val="00364249"/>
    <w:rsid w:val="004847AA"/>
    <w:rsid w:val="00512AE7"/>
    <w:rsid w:val="005B5EB2"/>
    <w:rsid w:val="006B36A5"/>
    <w:rsid w:val="007B768C"/>
    <w:rsid w:val="00984F81"/>
    <w:rsid w:val="009B4341"/>
    <w:rsid w:val="009C53C8"/>
    <w:rsid w:val="009E7B47"/>
    <w:rsid w:val="00A16771"/>
    <w:rsid w:val="00B75146"/>
    <w:rsid w:val="00C05D85"/>
    <w:rsid w:val="00CC3A33"/>
    <w:rsid w:val="00D105E3"/>
    <w:rsid w:val="00D40E1D"/>
    <w:rsid w:val="00E56DAA"/>
    <w:rsid w:val="00E6240A"/>
    <w:rsid w:val="00E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BA36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10</cp:revision>
  <dcterms:created xsi:type="dcterms:W3CDTF">2025-07-08T11:04:00Z</dcterms:created>
  <dcterms:modified xsi:type="dcterms:W3CDTF">2026-04-21T13:14:00Z</dcterms:modified>
</cp:coreProperties>
</file>